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E" w:rsidRDefault="00AE52DE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613410</wp:posOffset>
            </wp:positionV>
            <wp:extent cx="1474470" cy="2316480"/>
            <wp:effectExtent l="19050" t="0" r="0" b="0"/>
            <wp:wrapTight wrapText="bothSides">
              <wp:wrapPolygon edited="0">
                <wp:start x="1116" y="0"/>
                <wp:lineTo x="-279" y="1243"/>
                <wp:lineTo x="-279" y="19895"/>
                <wp:lineTo x="558" y="21493"/>
                <wp:lineTo x="1116" y="21493"/>
                <wp:lineTo x="20093" y="21493"/>
                <wp:lineTo x="20651" y="21493"/>
                <wp:lineTo x="21488" y="20428"/>
                <wp:lineTo x="21488" y="1243"/>
                <wp:lineTo x="20930" y="178"/>
                <wp:lineTo x="20093" y="0"/>
                <wp:lineTo x="1116" y="0"/>
              </wp:wrapPolygon>
            </wp:wrapTight>
            <wp:docPr id="10" name="Рисунок 10" descr="C:\Users\Anna\AppData\Local\Microsoft\Windows\INetCache\Content.Word\173147095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a\AppData\Local\Microsoft\Windows\INetCache\Content.Word\1731470953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2316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57A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-179070</wp:posOffset>
            </wp:positionV>
            <wp:extent cx="3280410" cy="2560320"/>
            <wp:effectExtent l="19050" t="0" r="0" b="0"/>
            <wp:wrapTight wrapText="bothSides">
              <wp:wrapPolygon edited="0">
                <wp:start x="502" y="0"/>
                <wp:lineTo x="-125" y="1125"/>
                <wp:lineTo x="-125" y="20571"/>
                <wp:lineTo x="376" y="21375"/>
                <wp:lineTo x="502" y="21375"/>
                <wp:lineTo x="20948" y="21375"/>
                <wp:lineTo x="21073" y="21375"/>
                <wp:lineTo x="21575" y="20732"/>
                <wp:lineTo x="21575" y="1125"/>
                <wp:lineTo x="21324" y="161"/>
                <wp:lineTo x="20948" y="0"/>
                <wp:lineTo x="502" y="0"/>
              </wp:wrapPolygon>
            </wp:wrapTight>
            <wp:docPr id="1" name="Рисунок 1" descr="C:\Users\Anna\AppData\Local\Microsoft\Windows\INetCache\Content.Word\173147095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Content.Word\17314709536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56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5277">
        <w:rPr>
          <w:rFonts w:ascii="Times New Roman" w:hAnsi="Times New Roman" w:cs="Times New Roman"/>
          <w:b/>
          <w:color w:val="FF0000"/>
          <w:sz w:val="28"/>
          <w:szCs w:val="28"/>
        </w:rPr>
        <w:t>Занятия</w:t>
      </w:r>
      <w:r w:rsidR="00B914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элементами тренинга </w:t>
      </w:r>
    </w:p>
    <w:p w:rsidR="008002DB" w:rsidRDefault="00B91446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«Мои жизненные ценности»</w:t>
      </w:r>
      <w:r w:rsidR="00AE52DE" w:rsidRPr="00AE52DE">
        <w:t xml:space="preserve"> </w:t>
      </w:r>
    </w:p>
    <w:p w:rsidR="009A68A9" w:rsidRDefault="009A68A9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52DE" w:rsidRDefault="00AE52DE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52DE" w:rsidRDefault="00AE52DE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AE52DE" w:rsidRDefault="00AE52DE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52DE" w:rsidRDefault="00AE52DE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52DE" w:rsidRDefault="00AE52DE" w:rsidP="009A68A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1F5B" w:rsidRDefault="00303E3B" w:rsidP="00B91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446">
        <w:rPr>
          <w:rFonts w:ascii="Times New Roman" w:hAnsi="Times New Roman" w:cs="Times New Roman"/>
          <w:sz w:val="28"/>
          <w:szCs w:val="28"/>
        </w:rPr>
        <w:t xml:space="preserve">12 – 15 ноября </w:t>
      </w:r>
      <w:r w:rsidR="006D5277">
        <w:rPr>
          <w:rFonts w:ascii="Times New Roman" w:hAnsi="Times New Roman" w:cs="Times New Roman"/>
          <w:sz w:val="28"/>
          <w:szCs w:val="28"/>
        </w:rPr>
        <w:t xml:space="preserve"> 2024 года в МБОУ </w:t>
      </w:r>
      <w:r w:rsidR="009A68A9">
        <w:rPr>
          <w:rFonts w:ascii="Times New Roman" w:hAnsi="Times New Roman" w:cs="Times New Roman"/>
          <w:sz w:val="28"/>
          <w:szCs w:val="28"/>
        </w:rPr>
        <w:t>С</w:t>
      </w:r>
      <w:r w:rsidR="006D5277">
        <w:rPr>
          <w:rFonts w:ascii="Times New Roman" w:hAnsi="Times New Roman" w:cs="Times New Roman"/>
          <w:sz w:val="28"/>
          <w:szCs w:val="28"/>
        </w:rPr>
        <w:t xml:space="preserve">ОШ № 1 им. В.Г. Недошивина с. </w:t>
      </w:r>
      <w:r w:rsidR="009A68A9">
        <w:rPr>
          <w:rFonts w:ascii="Times New Roman" w:hAnsi="Times New Roman" w:cs="Times New Roman"/>
          <w:sz w:val="28"/>
          <w:szCs w:val="28"/>
        </w:rPr>
        <w:t xml:space="preserve">Ермолаево </w:t>
      </w:r>
      <w:r w:rsidR="00032196">
        <w:rPr>
          <w:rFonts w:ascii="Times New Roman" w:hAnsi="Times New Roman" w:cs="Times New Roman"/>
          <w:sz w:val="28"/>
          <w:szCs w:val="28"/>
        </w:rPr>
        <w:t xml:space="preserve">в 7-х классах </w:t>
      </w:r>
      <w:r w:rsidR="00832560">
        <w:rPr>
          <w:rFonts w:ascii="Times New Roman" w:hAnsi="Times New Roman" w:cs="Times New Roman"/>
          <w:sz w:val="28"/>
          <w:szCs w:val="28"/>
        </w:rPr>
        <w:t xml:space="preserve"> прошли занятия с элементами тренинга «Мои жизненные ценности».</w:t>
      </w:r>
      <w:r w:rsidR="005C5061">
        <w:rPr>
          <w:rFonts w:ascii="Times New Roman" w:hAnsi="Times New Roman" w:cs="Times New Roman"/>
          <w:sz w:val="28"/>
          <w:szCs w:val="28"/>
        </w:rPr>
        <w:t xml:space="preserve"> Целью этого тренинга было предупредить </w:t>
      </w:r>
      <w:proofErr w:type="spellStart"/>
      <w:r w:rsidR="005C5061">
        <w:rPr>
          <w:rFonts w:ascii="Times New Roman" w:hAnsi="Times New Roman" w:cs="Times New Roman"/>
          <w:sz w:val="28"/>
          <w:szCs w:val="28"/>
        </w:rPr>
        <w:t>девиа</w:t>
      </w:r>
      <w:r w:rsidR="006D5277">
        <w:rPr>
          <w:rFonts w:ascii="Times New Roman" w:hAnsi="Times New Roman" w:cs="Times New Roman"/>
          <w:sz w:val="28"/>
          <w:szCs w:val="28"/>
        </w:rPr>
        <w:t>нтное</w:t>
      </w:r>
      <w:proofErr w:type="spellEnd"/>
      <w:r w:rsidR="006D5277">
        <w:rPr>
          <w:rFonts w:ascii="Times New Roman" w:hAnsi="Times New Roman" w:cs="Times New Roman"/>
          <w:sz w:val="28"/>
          <w:szCs w:val="28"/>
        </w:rPr>
        <w:t xml:space="preserve"> поведение среди учащихся</w:t>
      </w:r>
      <w:r w:rsidR="005C5061">
        <w:rPr>
          <w:rFonts w:ascii="Times New Roman" w:hAnsi="Times New Roman" w:cs="Times New Roman"/>
          <w:sz w:val="28"/>
          <w:szCs w:val="28"/>
        </w:rPr>
        <w:t>, помогая им</w:t>
      </w:r>
      <w:r w:rsidR="006D5277">
        <w:rPr>
          <w:rFonts w:ascii="Times New Roman" w:hAnsi="Times New Roman" w:cs="Times New Roman"/>
          <w:sz w:val="28"/>
          <w:szCs w:val="28"/>
        </w:rPr>
        <w:t xml:space="preserve"> сформировать систему духовно–</w:t>
      </w:r>
      <w:r w:rsidR="005C5061">
        <w:rPr>
          <w:rFonts w:ascii="Times New Roman" w:hAnsi="Times New Roman" w:cs="Times New Roman"/>
          <w:sz w:val="28"/>
          <w:szCs w:val="28"/>
        </w:rPr>
        <w:t xml:space="preserve">нравственных ориентиров. </w:t>
      </w:r>
      <w:r w:rsidR="00832560">
        <w:rPr>
          <w:rFonts w:ascii="Times New Roman" w:hAnsi="Times New Roman" w:cs="Times New Roman"/>
          <w:sz w:val="28"/>
          <w:szCs w:val="28"/>
        </w:rPr>
        <w:t xml:space="preserve"> Каждый из нас в жизни руководствуется определенными правилами и убеждениями</w:t>
      </w:r>
      <w:r w:rsidR="00032196">
        <w:rPr>
          <w:rFonts w:ascii="Times New Roman" w:hAnsi="Times New Roman" w:cs="Times New Roman"/>
          <w:sz w:val="28"/>
          <w:szCs w:val="28"/>
        </w:rPr>
        <w:t xml:space="preserve">. Опираясь на эти важные </w:t>
      </w:r>
      <w:r w:rsidR="003757A2">
        <w:rPr>
          <w:rFonts w:ascii="Times New Roman" w:hAnsi="Times New Roman" w:cs="Times New Roman"/>
          <w:sz w:val="28"/>
          <w:szCs w:val="28"/>
        </w:rPr>
        <w:t>вещи,</w:t>
      </w:r>
      <w:r w:rsidR="00032196">
        <w:rPr>
          <w:rFonts w:ascii="Times New Roman" w:hAnsi="Times New Roman" w:cs="Times New Roman"/>
          <w:sz w:val="28"/>
          <w:szCs w:val="28"/>
        </w:rPr>
        <w:t xml:space="preserve"> любой человек и действует в жизни – учится, рабо</w:t>
      </w:r>
      <w:r w:rsidR="00C55D57">
        <w:rPr>
          <w:rFonts w:ascii="Times New Roman" w:hAnsi="Times New Roman" w:cs="Times New Roman"/>
          <w:sz w:val="28"/>
          <w:szCs w:val="28"/>
        </w:rPr>
        <w:t>тает, дружит, строит свою жизнь</w:t>
      </w:r>
      <w:r w:rsidR="00032196">
        <w:rPr>
          <w:rFonts w:ascii="Times New Roman" w:hAnsi="Times New Roman" w:cs="Times New Roman"/>
          <w:sz w:val="28"/>
          <w:szCs w:val="28"/>
        </w:rPr>
        <w:t>.</w:t>
      </w:r>
      <w:r w:rsidR="005C5061">
        <w:rPr>
          <w:rFonts w:ascii="Times New Roman" w:hAnsi="Times New Roman" w:cs="Times New Roman"/>
          <w:sz w:val="28"/>
          <w:szCs w:val="28"/>
        </w:rPr>
        <w:t xml:space="preserve"> </w:t>
      </w:r>
      <w:r w:rsidR="00C55D57">
        <w:rPr>
          <w:rFonts w:ascii="Times New Roman" w:hAnsi="Times New Roman" w:cs="Times New Roman"/>
          <w:sz w:val="28"/>
          <w:szCs w:val="28"/>
        </w:rPr>
        <w:t>В ходе занятия ребята послушали притчу «О трех ка</w:t>
      </w:r>
      <w:r w:rsidR="006D5277">
        <w:rPr>
          <w:rFonts w:ascii="Times New Roman" w:hAnsi="Times New Roman" w:cs="Times New Roman"/>
          <w:sz w:val="28"/>
          <w:szCs w:val="28"/>
        </w:rPr>
        <w:t>менотесах», выполнили упражнения</w:t>
      </w:r>
      <w:r w:rsidR="00C55D57">
        <w:rPr>
          <w:rFonts w:ascii="Times New Roman" w:hAnsi="Times New Roman" w:cs="Times New Roman"/>
          <w:sz w:val="28"/>
          <w:szCs w:val="28"/>
        </w:rPr>
        <w:t xml:space="preserve"> «Дерево ценностей», «Мой личный выбор». Каждый участник учился отстаивать свои позиции, презентовать себя</w:t>
      </w:r>
      <w:r w:rsidR="006D5277">
        <w:rPr>
          <w:rFonts w:ascii="Times New Roman" w:hAnsi="Times New Roman" w:cs="Times New Roman"/>
          <w:sz w:val="28"/>
          <w:szCs w:val="28"/>
        </w:rPr>
        <w:t>.</w:t>
      </w:r>
    </w:p>
    <w:p w:rsidR="005C5061" w:rsidRDefault="005C5061" w:rsidP="00C55D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общения с психологом учащиеся сделали вывод о том, что нужно ценить и беречь свою жизнь и вести здоровый образ жизни. Это поможет им не только избежать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но и создать счастливую и успешную жизнь, основанную </w:t>
      </w:r>
      <w:r w:rsidR="00C55D57">
        <w:rPr>
          <w:rFonts w:ascii="Times New Roman" w:hAnsi="Times New Roman" w:cs="Times New Roman"/>
          <w:sz w:val="28"/>
          <w:szCs w:val="28"/>
        </w:rPr>
        <w:t>на их собственных принципах и убеждениях.</w:t>
      </w:r>
    </w:p>
    <w:p w:rsidR="003757A2" w:rsidRDefault="006D5277" w:rsidP="00C55D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B64926A" wp14:editId="7C519D6F">
            <wp:simplePos x="0" y="0"/>
            <wp:positionH relativeFrom="column">
              <wp:posOffset>2868930</wp:posOffset>
            </wp:positionH>
            <wp:positionV relativeFrom="paragraph">
              <wp:posOffset>168275</wp:posOffset>
            </wp:positionV>
            <wp:extent cx="3166110" cy="2336165"/>
            <wp:effectExtent l="171450" t="247650" r="167640" b="235585"/>
            <wp:wrapTight wrapText="bothSides">
              <wp:wrapPolygon edited="0">
                <wp:start x="66" y="5"/>
                <wp:lineTo x="-531" y="501"/>
                <wp:lineTo x="-215" y="6145"/>
                <wp:lineTo x="-131" y="20421"/>
                <wp:lineTo x="7522" y="21508"/>
                <wp:lineTo x="7650" y="21479"/>
                <wp:lineTo x="19914" y="21499"/>
                <wp:lineTo x="20086" y="21817"/>
                <wp:lineTo x="21367" y="21521"/>
                <wp:lineTo x="21323" y="21173"/>
                <wp:lineTo x="21635" y="18421"/>
                <wp:lineTo x="21657" y="3942"/>
                <wp:lineTo x="21407" y="-1182"/>
                <wp:lineTo x="14295" y="-72"/>
                <wp:lineTo x="13945" y="-2850"/>
                <wp:lineTo x="1603" y="-351"/>
                <wp:lineTo x="66" y="5"/>
              </wp:wrapPolygon>
            </wp:wrapTight>
            <wp:docPr id="7" name="Рисунок 7" descr="C:\Users\Anna\AppData\Local\Microsoft\Windows\INetCache\Content.Word\173147095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AppData\Local\Microsoft\Windows\INetCache\Content.Word\17314709536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81439">
                      <a:off x="0" y="0"/>
                      <a:ext cx="3166110" cy="2336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24C6A4" wp14:editId="69E543BD">
            <wp:simplePos x="0" y="0"/>
            <wp:positionH relativeFrom="column">
              <wp:posOffset>205740</wp:posOffset>
            </wp:positionH>
            <wp:positionV relativeFrom="paragraph">
              <wp:posOffset>168275</wp:posOffset>
            </wp:positionV>
            <wp:extent cx="2214880" cy="2475230"/>
            <wp:effectExtent l="247650" t="209550" r="204470" b="191770"/>
            <wp:wrapTight wrapText="bothSides">
              <wp:wrapPolygon edited="0">
                <wp:start x="19524" y="-375"/>
                <wp:lineTo x="6762" y="-2633"/>
                <wp:lineTo x="6102" y="-40"/>
                <wp:lineTo x="305" y="-1221"/>
                <wp:lineTo x="-950" y="6707"/>
                <wp:lineTo x="-225" y="6855"/>
                <wp:lineTo x="-885" y="9448"/>
                <wp:lineTo x="-161" y="9596"/>
                <wp:lineTo x="-937" y="14893"/>
                <wp:lineTo x="-212" y="15041"/>
                <wp:lineTo x="-872" y="17635"/>
                <wp:lineTo x="-147" y="17782"/>
                <wp:lineTo x="-477" y="19079"/>
                <wp:lineTo x="-83" y="20523"/>
                <wp:lineTo x="73" y="21408"/>
                <wp:lineTo x="1885" y="21777"/>
                <wp:lineTo x="2149" y="21489"/>
                <wp:lineTo x="17967" y="21472"/>
                <wp:lineTo x="21665" y="19668"/>
                <wp:lineTo x="21706" y="19506"/>
                <wp:lineTo x="21642" y="16765"/>
                <wp:lineTo x="21758" y="14061"/>
                <wp:lineTo x="21629" y="8579"/>
                <wp:lineTo x="21745" y="5875"/>
                <wp:lineTo x="21680" y="3134"/>
                <wp:lineTo x="21336" y="-6"/>
                <wp:lineTo x="19524" y="-375"/>
              </wp:wrapPolygon>
            </wp:wrapTight>
            <wp:docPr id="4" name="Рисунок 4" descr="C:\Users\Anna\AppData\Local\Microsoft\Windows\INetCache\Content.Word\173147095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AppData\Local\Microsoft\Windows\INetCache\Content.Word\17314709537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30487">
                      <a:off x="0" y="0"/>
                      <a:ext cx="2214880" cy="2475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7A2" w:rsidRPr="009A68A9" w:rsidRDefault="003757A2" w:rsidP="00C55D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57A2" w:rsidRPr="009A68A9" w:rsidSect="008002DB">
      <w:pgSz w:w="11906" w:h="16838"/>
      <w:pgMar w:top="1134" w:right="850" w:bottom="567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EB" w:rsidRDefault="00F21EEB" w:rsidP="008002DB">
      <w:pPr>
        <w:spacing w:after="0" w:line="240" w:lineRule="auto"/>
      </w:pPr>
      <w:r>
        <w:separator/>
      </w:r>
    </w:p>
  </w:endnote>
  <w:endnote w:type="continuationSeparator" w:id="0">
    <w:p w:rsidR="00F21EEB" w:rsidRDefault="00F21EEB" w:rsidP="008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EB" w:rsidRDefault="00F21EEB" w:rsidP="008002DB">
      <w:pPr>
        <w:spacing w:after="0" w:line="240" w:lineRule="auto"/>
      </w:pPr>
      <w:r>
        <w:separator/>
      </w:r>
    </w:p>
  </w:footnote>
  <w:footnote w:type="continuationSeparator" w:id="0">
    <w:p w:rsidR="00F21EEB" w:rsidRDefault="00F21EEB" w:rsidP="0080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6FA"/>
    <w:rsid w:val="00032196"/>
    <w:rsid w:val="000865A7"/>
    <w:rsid w:val="000B31D4"/>
    <w:rsid w:val="000D0DDC"/>
    <w:rsid w:val="000E1F5B"/>
    <w:rsid w:val="000F4A90"/>
    <w:rsid w:val="001A1D59"/>
    <w:rsid w:val="002968C0"/>
    <w:rsid w:val="002C249E"/>
    <w:rsid w:val="00303E3B"/>
    <w:rsid w:val="003043D2"/>
    <w:rsid w:val="00324783"/>
    <w:rsid w:val="0036340F"/>
    <w:rsid w:val="003757A2"/>
    <w:rsid w:val="00390FAC"/>
    <w:rsid w:val="003C526E"/>
    <w:rsid w:val="003C5E9B"/>
    <w:rsid w:val="00402ED2"/>
    <w:rsid w:val="004250FF"/>
    <w:rsid w:val="004253FB"/>
    <w:rsid w:val="00482B54"/>
    <w:rsid w:val="004D0FA0"/>
    <w:rsid w:val="005C5061"/>
    <w:rsid w:val="00600A9A"/>
    <w:rsid w:val="006C37FD"/>
    <w:rsid w:val="006D06FA"/>
    <w:rsid w:val="006D5277"/>
    <w:rsid w:val="006D66FF"/>
    <w:rsid w:val="008002DB"/>
    <w:rsid w:val="00832560"/>
    <w:rsid w:val="00853B84"/>
    <w:rsid w:val="00864765"/>
    <w:rsid w:val="00885291"/>
    <w:rsid w:val="008D1A2A"/>
    <w:rsid w:val="00924120"/>
    <w:rsid w:val="00944CED"/>
    <w:rsid w:val="0097660F"/>
    <w:rsid w:val="009A68A9"/>
    <w:rsid w:val="00AC3A61"/>
    <w:rsid w:val="00AE52DE"/>
    <w:rsid w:val="00B10988"/>
    <w:rsid w:val="00B91446"/>
    <w:rsid w:val="00BC77B2"/>
    <w:rsid w:val="00C13FBB"/>
    <w:rsid w:val="00C55D57"/>
    <w:rsid w:val="00C73F82"/>
    <w:rsid w:val="00D5748B"/>
    <w:rsid w:val="00E04CB6"/>
    <w:rsid w:val="00E91703"/>
    <w:rsid w:val="00EA5EAD"/>
    <w:rsid w:val="00F17E4F"/>
    <w:rsid w:val="00F21EEB"/>
    <w:rsid w:val="00F57B03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2DB"/>
  </w:style>
  <w:style w:type="paragraph" w:styleId="a7">
    <w:name w:val="footer"/>
    <w:basedOn w:val="a"/>
    <w:link w:val="a8"/>
    <w:uiPriority w:val="99"/>
    <w:unhideWhenUsed/>
    <w:rsid w:val="008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265F-3BEB-4061-B0ED-E2DFFA26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29</cp:revision>
  <dcterms:created xsi:type="dcterms:W3CDTF">2023-01-16T14:03:00Z</dcterms:created>
  <dcterms:modified xsi:type="dcterms:W3CDTF">2024-11-15T12:06:00Z</dcterms:modified>
</cp:coreProperties>
</file>